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8D" w:rsidRDefault="0010608D" w:rsidP="001060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08D" w:rsidRDefault="0010608D" w:rsidP="00106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уроков  для 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Дата- 29.04.2020 г</w:t>
      </w:r>
    </w:p>
    <w:tbl>
      <w:tblPr>
        <w:tblStyle w:val="a7"/>
        <w:tblW w:w="16050" w:type="dxa"/>
        <w:jc w:val="center"/>
        <w:tblInd w:w="0" w:type="dxa"/>
        <w:tblLayout w:type="fixed"/>
        <w:tblLook w:val="04A0"/>
      </w:tblPr>
      <w:tblGrid>
        <w:gridCol w:w="802"/>
        <w:gridCol w:w="1387"/>
        <w:gridCol w:w="2147"/>
        <w:gridCol w:w="1547"/>
        <w:gridCol w:w="2165"/>
        <w:gridCol w:w="4894"/>
        <w:gridCol w:w="600"/>
        <w:gridCol w:w="2508"/>
      </w:tblGrid>
      <w:tr w:rsidR="0010608D" w:rsidTr="0010608D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 Учитель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 (занятия)</w:t>
            </w:r>
          </w:p>
        </w:tc>
        <w:tc>
          <w:tcPr>
            <w:tcW w:w="4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1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0608D" w:rsidTr="0010608D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8:30-9:00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Самостоятельно, телефон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Русский 5 «В»</w:t>
            </w:r>
          </w:p>
          <w:p w:rsidR="0010608D" w:rsidRDefault="0010608D">
            <w:pPr>
              <w:pStyle w:val="a6"/>
              <w:rPr>
                <w:rStyle w:val="a3"/>
                <w:color w:val="000000"/>
                <w:u w:val="none"/>
              </w:rPr>
            </w:pPr>
            <w:r>
              <w:rPr>
                <w:rFonts w:cs="Times New Roman"/>
              </w:rPr>
              <w:t>Бородина И.С.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pStyle w:val="a6"/>
              <w:rPr>
                <w:rFonts w:cs="Times New Roman"/>
              </w:rPr>
            </w:pPr>
            <w:r>
              <w:rPr>
                <w:rStyle w:val="a3"/>
                <w:rFonts w:cs="Times New Roman"/>
                <w:color w:val="000000"/>
                <w:u w:val="none"/>
              </w:rPr>
              <w:t>Сжатое изложение (А.Ф. Савчук «Шоколадный торт»)</w:t>
            </w:r>
          </w:p>
        </w:tc>
        <w:tc>
          <w:tcPr>
            <w:tcW w:w="4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pStyle w:val="a4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Одноклассники, презентация и учебник </w:t>
            </w:r>
          </w:p>
        </w:tc>
        <w:tc>
          <w:tcPr>
            <w:tcW w:w="31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pStyle w:val="a4"/>
              <w:snapToGrid w:val="0"/>
              <w:spacing w:after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Написать сжатое изложение</w:t>
            </w:r>
          </w:p>
        </w:tc>
      </w:tr>
      <w:tr w:rsidR="0010608D" w:rsidTr="0010608D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09.10-09.40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</w:t>
            </w:r>
          </w:p>
          <w:p w:rsidR="0010608D" w:rsidRDefault="00106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рафия 5в</w:t>
            </w:r>
          </w:p>
          <w:p w:rsidR="0010608D" w:rsidRDefault="00106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Лыжина Н.Н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Почва - особое природное тело</w:t>
            </w:r>
          </w:p>
        </w:tc>
        <w:tc>
          <w:tcPr>
            <w:tcW w:w="4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одноклассники</w:t>
            </w:r>
          </w:p>
        </w:tc>
        <w:tc>
          <w:tcPr>
            <w:tcW w:w="31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26</w:t>
            </w:r>
          </w:p>
        </w:tc>
      </w:tr>
      <w:tr w:rsidR="0010608D" w:rsidTr="0010608D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10608D" w:rsidTr="0010608D">
        <w:trPr>
          <w:jc w:val="center"/>
        </w:trPr>
        <w:tc>
          <w:tcPr>
            <w:tcW w:w="160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Перерыв  20минут</w:t>
            </w:r>
          </w:p>
        </w:tc>
      </w:tr>
      <w:tr w:rsidR="0010608D" w:rsidTr="0010608D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10:00-10:30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изучение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</w:t>
            </w:r>
          </w:p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язык,</w:t>
            </w:r>
          </w:p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проектов. </w:t>
            </w:r>
          </w:p>
        </w:tc>
        <w:tc>
          <w:tcPr>
            <w:tcW w:w="4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 учебника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111, упр. 5</w:t>
            </w:r>
          </w:p>
        </w:tc>
      </w:tr>
      <w:tr w:rsidR="0010608D" w:rsidTr="0010608D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10:40-11:10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Конченкова С.А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на мольберте.</w:t>
            </w:r>
          </w:p>
        </w:tc>
        <w:tc>
          <w:tcPr>
            <w:tcW w:w="4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</w:t>
            </w:r>
          </w:p>
        </w:tc>
        <w:tc>
          <w:tcPr>
            <w:tcW w:w="31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</w:t>
            </w:r>
          </w:p>
        </w:tc>
      </w:tr>
      <w:tr w:rsidR="0010608D" w:rsidTr="0010608D">
        <w:trPr>
          <w:jc w:val="center"/>
        </w:trPr>
        <w:tc>
          <w:tcPr>
            <w:tcW w:w="160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Перерыв  20минут</w:t>
            </w:r>
          </w:p>
        </w:tc>
      </w:tr>
      <w:tr w:rsidR="0010608D" w:rsidTr="0010608D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11.30-12.00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Математика, </w:t>
            </w:r>
          </w:p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«Деление на десятичную дробь»</w:t>
            </w:r>
          </w:p>
        </w:tc>
        <w:tc>
          <w:tcPr>
            <w:tcW w:w="5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на сайте «Одноклассники»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 35, С. 244, № 999 (1),  С. 245, № 1009</w:t>
            </w:r>
          </w:p>
        </w:tc>
      </w:tr>
      <w:tr w:rsidR="0010608D" w:rsidTr="0010608D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12-10</w:t>
            </w:r>
          </w:p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12-40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помощью ЦОР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  <w:p w:rsidR="0010608D" w:rsidRDefault="00106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Чепурушко С.В.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Соседи Римской империи</w:t>
            </w:r>
          </w:p>
        </w:tc>
        <w:tc>
          <w:tcPr>
            <w:tcW w:w="5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https://youtu.be/OjbHm9fervI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10608D" w:rsidRDefault="00106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учебник, тетрадь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Параграф 52, устно ответить на вопросы после параграфа</w:t>
            </w:r>
          </w:p>
        </w:tc>
      </w:tr>
      <w:tr w:rsidR="0010608D" w:rsidTr="0010608D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8D" w:rsidRDefault="0010608D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10608D" w:rsidRDefault="0010608D" w:rsidP="001060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08D" w:rsidRDefault="0010608D" w:rsidP="0010608D">
      <w:pPr>
        <w:rPr>
          <w:rFonts w:ascii="Times New Roman" w:hAnsi="Times New Roman" w:cs="Times New Roman"/>
          <w:sz w:val="24"/>
          <w:szCs w:val="24"/>
        </w:rPr>
      </w:pPr>
    </w:p>
    <w:p w:rsidR="00185E6A" w:rsidRDefault="00185E6A"/>
    <w:sectPr w:rsidR="00185E6A" w:rsidSect="001060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0608D"/>
    <w:rsid w:val="0010608D"/>
    <w:rsid w:val="00185E6A"/>
    <w:rsid w:val="004E3F31"/>
    <w:rsid w:val="0062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08D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10608D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10608D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10608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106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jbHm9fer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2020-04-28T11:09:00Z</dcterms:created>
  <dcterms:modified xsi:type="dcterms:W3CDTF">2020-04-28T11:10:00Z</dcterms:modified>
</cp:coreProperties>
</file>